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9EDF" w14:textId="77777777" w:rsidR="009F5F1F" w:rsidRDefault="009F5F1F" w:rsidP="009F5F1F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OBRAZAC PRORAČUNA</w:t>
      </w:r>
    </w:p>
    <w:p w14:paraId="66FB702E" w14:textId="3E77F9FD" w:rsidR="009F5F1F" w:rsidRDefault="00DE738E" w:rsidP="009F5F1F">
      <w:pPr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za 202</w:t>
      </w:r>
      <w:r w:rsidR="00591496">
        <w:rPr>
          <w:rFonts w:ascii="Arial" w:hAnsi="Arial"/>
          <w:bCs/>
          <w:sz w:val="28"/>
          <w:szCs w:val="28"/>
        </w:rPr>
        <w:t>5</w:t>
      </w:r>
      <w:r w:rsidR="00972D14">
        <w:rPr>
          <w:rFonts w:ascii="Arial" w:hAnsi="Arial"/>
          <w:bCs/>
          <w:sz w:val="28"/>
          <w:szCs w:val="28"/>
        </w:rPr>
        <w:t>.</w:t>
      </w:r>
      <w:r w:rsidR="00591496">
        <w:rPr>
          <w:rFonts w:ascii="Arial" w:hAnsi="Arial"/>
          <w:bCs/>
          <w:sz w:val="28"/>
          <w:szCs w:val="28"/>
        </w:rPr>
        <w:t xml:space="preserve"> </w:t>
      </w:r>
      <w:r w:rsidR="00972D14">
        <w:rPr>
          <w:rFonts w:ascii="Arial" w:hAnsi="Arial"/>
          <w:bCs/>
          <w:sz w:val="28"/>
          <w:szCs w:val="28"/>
        </w:rPr>
        <w:t>godinu</w:t>
      </w:r>
    </w:p>
    <w:p w14:paraId="570B8421" w14:textId="77777777" w:rsidR="009F5F1F" w:rsidRDefault="009F5F1F" w:rsidP="009F5F1F">
      <w:pPr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3794"/>
        <w:gridCol w:w="1981"/>
        <w:gridCol w:w="2130"/>
        <w:gridCol w:w="1996"/>
      </w:tblGrid>
      <w:tr w:rsidR="009F5F1F" w14:paraId="2EE744C0" w14:textId="77777777" w:rsidTr="009F5F1F">
        <w:trPr>
          <w:cantSplit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6FD8DAA6" w14:textId="77777777" w:rsidR="009F5F1F" w:rsidRDefault="009F5F1F">
            <w:pPr>
              <w:spacing w:line="256" w:lineRule="auto"/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Opis troškova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6D490B63" w14:textId="77777777" w:rsidR="009F5F1F" w:rsidRDefault="009F5F1F">
            <w:pPr>
              <w:spacing w:line="256" w:lineRule="auto"/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Ukupni proračun projekta/programa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2646C330" w14:textId="77777777" w:rsidR="009F5F1F" w:rsidRDefault="009F5F1F">
            <w:pPr>
              <w:spacing w:line="256" w:lineRule="auto"/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Osigurana sredstva iz drugih izvora, poslovnog sektora i/ili drugih donatora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14:paraId="03BAC369" w14:textId="77777777" w:rsidR="009F5F1F" w:rsidRDefault="009F5F1F">
            <w:pPr>
              <w:spacing w:line="256" w:lineRule="auto"/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Udio Grada Kastva</w:t>
            </w:r>
          </w:p>
        </w:tc>
      </w:tr>
    </w:tbl>
    <w:p w14:paraId="794536AA" w14:textId="77777777" w:rsidR="009F5F1F" w:rsidRDefault="009F5F1F" w:rsidP="009F5F1F"/>
    <w:tbl>
      <w:tblPr>
        <w:tblW w:w="987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2"/>
        <w:gridCol w:w="20"/>
        <w:gridCol w:w="2107"/>
        <w:gridCol w:w="1986"/>
        <w:gridCol w:w="1955"/>
      </w:tblGrid>
      <w:tr w:rsidR="009F5F1F" w14:paraId="4676FFA3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14:paraId="6F4F0B72" w14:textId="77777777" w:rsidR="009F5F1F" w:rsidRDefault="009F5F1F">
            <w:pPr>
              <w:spacing w:line="256" w:lineRule="auto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  <w:t xml:space="preserve">DIREKTNI TROŠKOVI </w:t>
            </w:r>
            <w:r>
              <w:rPr>
                <w:rFonts w:ascii="Arial" w:hAnsi="Arial"/>
                <w:color w:val="FFFFFF"/>
                <w:sz w:val="16"/>
                <w:szCs w:val="16"/>
              </w:rPr>
              <w:t>(troškovi koji su izravno povezani s provedbom projekta)</w:t>
            </w:r>
          </w:p>
        </w:tc>
      </w:tr>
      <w:tr w:rsidR="009F5F1F" w14:paraId="6E6D7169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  <w:hideMark/>
          </w:tcPr>
          <w:p w14:paraId="5E39E75B" w14:textId="77777777" w:rsidR="009F5F1F" w:rsidRDefault="009F5F1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LJUDSKI RESURSI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Plaće i naknade</w:t>
            </w:r>
          </w:p>
        </w:tc>
      </w:tr>
      <w:tr w:rsidR="009F5F1F" w14:paraId="5193F825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4C3CD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876A7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EC9CCB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CD19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7198002B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388E5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790C9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A2F76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B7D70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79205C81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B7857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49239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A6ED8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B420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51BC4CCD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89C4E2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531466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28863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7170D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380239D2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B30B6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88098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9A3630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DA9A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048D00F5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0F213" w14:textId="77777777" w:rsidR="009F5F1F" w:rsidRDefault="009F5F1F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39301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B4783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31E4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4D74D612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14:paraId="306A59D9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7B059F10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21B422B9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</w:tcPr>
          <w:p w14:paraId="16A4DB11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79F00C2B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  <w:hideMark/>
          </w:tcPr>
          <w:p w14:paraId="1645418A" w14:textId="77777777" w:rsidR="009F5F1F" w:rsidRDefault="009F5F1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PUTOVANJA </w:t>
            </w:r>
            <w:r>
              <w:rPr>
                <w:rFonts w:ascii="Arial" w:hAnsi="Arial"/>
                <w:bCs/>
                <w:sz w:val="16"/>
                <w:szCs w:val="16"/>
              </w:rPr>
              <w:t>(npr. javni prijevoz, troškovi putovanja, smještaja, dnevnice):</w:t>
            </w:r>
          </w:p>
        </w:tc>
      </w:tr>
      <w:tr w:rsidR="009F5F1F" w14:paraId="5D26D9B2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90FC0F0" w14:textId="77777777" w:rsidR="009F5F1F" w:rsidRDefault="009F5F1F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C697FA5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652A938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C329FBD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2F0BA0BB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67A58CE" w14:textId="77777777" w:rsidR="009F5F1F" w:rsidRDefault="009F5F1F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EADBA32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9CCBE19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EA585D1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0EC46493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C21FEDF" w14:textId="77777777" w:rsidR="009F5F1F" w:rsidRDefault="009F5F1F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F3BA227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DC896CC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34DE7D9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02BFFB65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F530EE1" w14:textId="77777777" w:rsidR="009F5F1F" w:rsidRDefault="009F5F1F">
            <w:pPr>
              <w:numPr>
                <w:ilvl w:val="0"/>
                <w:numId w:val="3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06E9F69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EE65889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5DF4DFF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6E5E2CF8" w14:textId="77777777" w:rsidTr="009F5F1F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14:paraId="1A1BF74F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3DEB4C39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06D7EBDF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</w:tcPr>
          <w:p w14:paraId="2480703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70FCE326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  <w:hideMark/>
          </w:tcPr>
          <w:p w14:paraId="2DF0265F" w14:textId="77777777" w:rsidR="009F5F1F" w:rsidRDefault="009F5F1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OPREMA I ROBA</w:t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iCs/>
                <w:sz w:val="16"/>
                <w:szCs w:val="16"/>
              </w:rPr>
              <w:t>(specificirajte vrstu opreme i trošak)</w:t>
            </w:r>
            <w:r>
              <w:rPr>
                <w:rFonts w:ascii="Arial" w:hAnsi="Arial"/>
                <w:iCs/>
                <w:sz w:val="22"/>
                <w:szCs w:val="22"/>
              </w:rPr>
              <w:t>:</w:t>
            </w:r>
          </w:p>
        </w:tc>
      </w:tr>
      <w:tr w:rsidR="009F5F1F" w14:paraId="3E93A5F8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0A32470" w14:textId="77777777" w:rsidR="009F5F1F" w:rsidRDefault="009F5F1F">
            <w:pPr>
              <w:numPr>
                <w:ilvl w:val="0"/>
                <w:numId w:val="4"/>
              </w:numPr>
              <w:spacing w:line="25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DB9AB6F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6F2BDDB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96A5034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9F5F1F" w14:paraId="603C1D8E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152F515" w14:textId="77777777" w:rsidR="009F5F1F" w:rsidRDefault="009F5F1F">
            <w:pPr>
              <w:numPr>
                <w:ilvl w:val="0"/>
                <w:numId w:val="4"/>
              </w:numPr>
              <w:spacing w:line="25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691063D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4A9234F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7BC5CAD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9F5F1F" w14:paraId="7B90D837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D46C013" w14:textId="77777777" w:rsidR="009F5F1F" w:rsidRDefault="009F5F1F">
            <w:pPr>
              <w:numPr>
                <w:ilvl w:val="0"/>
                <w:numId w:val="4"/>
              </w:numPr>
              <w:spacing w:line="25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E43A3E6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3F35FEF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AB42233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9F5F1F" w14:paraId="6CB7301A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EC3A013" w14:textId="77777777" w:rsidR="009F5F1F" w:rsidRDefault="009F5F1F">
            <w:pPr>
              <w:numPr>
                <w:ilvl w:val="0"/>
                <w:numId w:val="4"/>
              </w:numPr>
              <w:spacing w:line="25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1E100E6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FEC451C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623F693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9F5F1F" w14:paraId="2EE63E4E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14:paraId="4ABD5952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5D186CA3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14:paraId="0D0C9EDB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</w:tcPr>
          <w:p w14:paraId="3836F1C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241E0D07" w14:textId="77777777" w:rsidTr="009F5F1F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1F0F619" w14:textId="77777777" w:rsidR="009F5F1F" w:rsidRDefault="009F5F1F">
            <w:pPr>
              <w:numPr>
                <w:ilvl w:val="0"/>
                <w:numId w:val="1"/>
              </w:num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OSTALI TROŠKOVI, USLUGE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(kampanje, edukacije, praćenje i vrednovanje projekta i sl):</w:t>
            </w:r>
          </w:p>
        </w:tc>
      </w:tr>
      <w:tr w:rsidR="009F5F1F" w14:paraId="7CADF6E3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68742" w14:textId="77777777" w:rsidR="009F5F1F" w:rsidRDefault="009F5F1F">
            <w:pPr>
              <w:numPr>
                <w:ilvl w:val="0"/>
                <w:numId w:val="5"/>
              </w:num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FADEB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FDA06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C0739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1A9B2686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52DC" w14:textId="77777777" w:rsidR="009F5F1F" w:rsidRDefault="009F5F1F">
            <w:pPr>
              <w:numPr>
                <w:ilvl w:val="0"/>
                <w:numId w:val="5"/>
              </w:num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88714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2FD34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A628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338AC4C5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19BED" w14:textId="77777777" w:rsidR="009F5F1F" w:rsidRDefault="009F5F1F">
            <w:pPr>
              <w:numPr>
                <w:ilvl w:val="0"/>
                <w:numId w:val="5"/>
              </w:num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7A43F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4D3DD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089FF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680DBA98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B77D4" w14:textId="77777777" w:rsidR="009F5F1F" w:rsidRDefault="009F5F1F">
            <w:pPr>
              <w:numPr>
                <w:ilvl w:val="0"/>
                <w:numId w:val="5"/>
              </w:num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0FE0B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ED9EB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D1C2" w14:textId="77777777" w:rsidR="009F5F1F" w:rsidRDefault="009F5F1F">
            <w:pPr>
              <w:spacing w:line="256" w:lineRule="auto"/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5F1F" w14:paraId="1E52E33F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1BC3F1E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CE634C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1C44F1F" w14:textId="77777777" w:rsidR="009F5F1F" w:rsidRDefault="009F5F1F">
            <w:pPr>
              <w:spacing w:line="25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1C436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6CE4A21B" w14:textId="77777777" w:rsidR="009F5F1F" w:rsidRDefault="009F5F1F" w:rsidP="009F5F1F"/>
    <w:p w14:paraId="1A2BC4D2" w14:textId="77777777" w:rsidR="009F5F1F" w:rsidRDefault="009F5F1F" w:rsidP="009F5F1F"/>
    <w:p w14:paraId="1C2A6C0E" w14:textId="77777777" w:rsidR="009F5F1F" w:rsidRDefault="009F5F1F" w:rsidP="009F5F1F"/>
    <w:tbl>
      <w:tblPr>
        <w:tblW w:w="987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2"/>
        <w:gridCol w:w="1985"/>
        <w:gridCol w:w="2128"/>
        <w:gridCol w:w="1955"/>
      </w:tblGrid>
      <w:tr w:rsidR="009F5F1F" w14:paraId="39419BAF" w14:textId="77777777" w:rsidTr="009F5F1F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14:paraId="22801EAB" w14:textId="77777777" w:rsidR="009F5F1F" w:rsidRDefault="009F5F1F">
            <w:pPr>
              <w:spacing w:line="256" w:lineRule="auto"/>
              <w:rPr>
                <w:rFonts w:ascii="Arial" w:hAnsi="Arial"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lastRenderedPageBreak/>
              <w:t>II</w:t>
            </w:r>
            <w:r>
              <w:rPr>
                <w:rFonts w:ascii="Arial" w:hAnsi="Arial"/>
                <w:color w:val="FFFFFF"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INDIREKTNI TROŠKOVI</w:t>
            </w:r>
            <w:r>
              <w:rPr>
                <w:rFonts w:ascii="Arial" w:hAnsi="Arial"/>
                <w:color w:val="FFFFFF"/>
                <w:sz w:val="22"/>
                <w:szCs w:val="22"/>
              </w:rPr>
              <w:t xml:space="preserve"> </w:t>
            </w:r>
          </w:p>
          <w:p w14:paraId="282547D6" w14:textId="77777777" w:rsidR="009F5F1F" w:rsidRDefault="009F5F1F">
            <w:pPr>
              <w:spacing w:line="256" w:lineRule="auto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ab/>
            </w:r>
            <w:r>
              <w:rPr>
                <w:rFonts w:ascii="Arial" w:hAnsi="Arial"/>
                <w:color w:val="FFFFFF"/>
                <w:sz w:val="16"/>
                <w:szCs w:val="16"/>
              </w:rPr>
              <w:t>(troškovi koji su uključeni u ukupne troškove funkcioniranja udruge, institucije; udio u troškovima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FFFFFF"/>
                <w:sz w:val="16"/>
                <w:szCs w:val="16"/>
              </w:rPr>
              <w:t>obavljanja osnovne djelatnosti)</w:t>
            </w:r>
          </w:p>
        </w:tc>
      </w:tr>
      <w:tr w:rsidR="009F5F1F" w14:paraId="4BA56A1D" w14:textId="77777777" w:rsidTr="009F5F1F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  <w:hideMark/>
          </w:tcPr>
          <w:p w14:paraId="24FE523B" w14:textId="77777777" w:rsidR="009F5F1F" w:rsidRDefault="009F5F1F">
            <w:pPr>
              <w:numPr>
                <w:ilvl w:val="0"/>
                <w:numId w:val="6"/>
              </w:numPr>
              <w:spacing w:line="256" w:lineRule="auto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TROŠKOVI OBAVLJANJA OSNOVNE DJELATNOSTI:</w:t>
            </w:r>
          </w:p>
        </w:tc>
      </w:tr>
      <w:tr w:rsidR="009F5F1F" w14:paraId="3830A33C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E4BBB8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najam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24BE0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5958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67559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2227AE25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F30EB6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grijanje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834C2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CCBBF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12CFD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4B9A0EBE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078D0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struja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7A652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45AB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866BC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2617E609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345DB2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voda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B6B3B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D69C2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F2193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4C9FD490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E0B4BE" w14:textId="77777777" w:rsidR="009F5F1F" w:rsidRDefault="009F5F1F">
            <w:pPr>
              <w:numPr>
                <w:ilvl w:val="0"/>
                <w:numId w:val="7"/>
              </w:numPr>
              <w:spacing w:line="25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ostalo </w:t>
            </w:r>
            <w:r>
              <w:rPr>
                <w:rFonts w:ascii="Arial" w:hAnsi="Arial"/>
                <w:sz w:val="16"/>
                <w:szCs w:val="16"/>
              </w:rPr>
              <w:t>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2D62F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5F97F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60F90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231E21E8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2AAA7C91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6979A1DC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7A43774B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14:paraId="09447A8D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78059D69" w14:textId="77777777" w:rsidTr="009F5F1F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  <w:hideMark/>
          </w:tcPr>
          <w:p w14:paraId="56077AFA" w14:textId="77777777" w:rsidR="009F5F1F" w:rsidRDefault="009F5F1F">
            <w:pPr>
              <w:numPr>
                <w:ilvl w:val="0"/>
                <w:numId w:val="6"/>
              </w:numPr>
              <w:spacing w:line="256" w:lineRule="auto"/>
              <w:rPr>
                <w:rFonts w:ascii="Arial" w:hAnsi="Arial"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 xml:space="preserve">TROŠKOVI KOMUNIKACIJA </w:t>
            </w:r>
            <w:r>
              <w:rPr>
                <w:rFonts w:ascii="Arial" w:hAnsi="Arial"/>
                <w:iCs/>
                <w:sz w:val="16"/>
                <w:szCs w:val="16"/>
              </w:rPr>
              <w:t>(specificirajte):</w:t>
            </w:r>
          </w:p>
        </w:tc>
      </w:tr>
      <w:tr w:rsidR="009F5F1F" w14:paraId="49EF5C03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74C81F" w14:textId="77777777" w:rsidR="009F5F1F" w:rsidRDefault="009F5F1F">
            <w:pPr>
              <w:numPr>
                <w:ilvl w:val="0"/>
                <w:numId w:val="8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E143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A82B5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535D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7833EA80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A9AFEF" w14:textId="77777777" w:rsidR="009F5F1F" w:rsidRDefault="009F5F1F">
            <w:pPr>
              <w:numPr>
                <w:ilvl w:val="0"/>
                <w:numId w:val="8"/>
              </w:numPr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telefon/internet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F63A7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ED30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1EFA8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F5F1F" w14:paraId="2ED00326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B8350B" w14:textId="77777777" w:rsidR="009F5F1F" w:rsidRDefault="009F5F1F">
            <w:pPr>
              <w:numPr>
                <w:ilvl w:val="0"/>
                <w:numId w:val="8"/>
              </w:numPr>
              <w:spacing w:line="25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ostalo </w:t>
            </w:r>
            <w:r>
              <w:rPr>
                <w:rFonts w:ascii="Arial" w:hAnsi="Arial"/>
                <w:sz w:val="16"/>
                <w:szCs w:val="16"/>
              </w:rPr>
              <w:t>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D7F3A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A8BCF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244A3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1FD0294C" w14:textId="77777777" w:rsidTr="009F5F1F">
        <w:trPr>
          <w:cantSplit/>
          <w:trHeight w:val="397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14:paraId="7D15A2C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4213255B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738CE53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14:paraId="7F41F13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45882E52" w14:textId="77777777" w:rsidTr="009F5F1F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  <w:hideMark/>
          </w:tcPr>
          <w:p w14:paraId="0FCCF964" w14:textId="77777777" w:rsidR="009F5F1F" w:rsidRDefault="009F5F1F">
            <w:pPr>
              <w:numPr>
                <w:ilvl w:val="0"/>
                <w:numId w:val="6"/>
              </w:numPr>
              <w:spacing w:line="256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USLUGE KNJIGOVODSTVENOG SERVISA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9F5F1F" w14:paraId="742C80D5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5D416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610BB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CAD60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414BD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2B33151C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14:paraId="6A5753F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333D8D8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5B6BBA4D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14:paraId="4ED70DA3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F5F1F" w14:paraId="1CE65505" w14:textId="77777777" w:rsidTr="009F5F1F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14:paraId="61BDA66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  <w:p w14:paraId="43A62924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SVEUKUPNO I+II+III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588534DA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14:paraId="094962D2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14:paraId="5F60BAAC" w14:textId="77777777" w:rsidR="009F5F1F" w:rsidRDefault="009F5F1F">
            <w:pPr>
              <w:spacing w:line="25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4B584FF2" w14:textId="77777777" w:rsidR="009F5F1F" w:rsidRDefault="009F5F1F" w:rsidP="009F5F1F"/>
    <w:p w14:paraId="15FFDA6C" w14:textId="77777777" w:rsidR="009F5F1F" w:rsidRDefault="009F5F1F" w:rsidP="009F5F1F"/>
    <w:p w14:paraId="136B1D1B" w14:textId="77777777" w:rsidR="009F5F1F" w:rsidRDefault="009F5F1F" w:rsidP="009F5F1F">
      <w:pPr>
        <w:ind w:hanging="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Uz obrazac proračuna potrebno je priložiti:</w:t>
      </w:r>
    </w:p>
    <w:p w14:paraId="0F484D4F" w14:textId="77777777" w:rsidR="009F5F1F" w:rsidRDefault="009F5F1F" w:rsidP="009F5F1F">
      <w:pPr>
        <w:ind w:hanging="13"/>
        <w:rPr>
          <w:rFonts w:ascii="Arial" w:hAnsi="Arial"/>
          <w:sz w:val="22"/>
          <w:szCs w:val="22"/>
        </w:rPr>
      </w:pPr>
    </w:p>
    <w:p w14:paraId="63CA8186" w14:textId="77777777" w:rsidR="009F5F1F" w:rsidRDefault="009F5F1F" w:rsidP="009F5F1F">
      <w:pPr>
        <w:ind w:hanging="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Dokaze o nastavku troška podmirenog iz sredstava Grada ( presliku faktura, ugovora o djelu ili ugovora o autorskom honoraru s obračunima istih), te dokaze o plaćanju istih (preslika naloga o prijenosu ili izvoda sa žiro računa).</w:t>
      </w:r>
    </w:p>
    <w:p w14:paraId="6AD7E9DD" w14:textId="77777777" w:rsidR="009F5F1F" w:rsidRDefault="009F5F1F" w:rsidP="009F5F1F"/>
    <w:p w14:paraId="7833AA9C" w14:textId="77777777" w:rsidR="009F5F1F" w:rsidRDefault="009F5F1F" w:rsidP="009F5F1F"/>
    <w:p w14:paraId="71250F17" w14:textId="77777777" w:rsidR="009F5F1F" w:rsidRDefault="009F5F1F" w:rsidP="009F5F1F"/>
    <w:p w14:paraId="35C0DF44" w14:textId="77777777" w:rsidR="009F5F1F" w:rsidRDefault="009F5F1F" w:rsidP="009F5F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4341FB8F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</w:p>
    <w:p w14:paraId="555C7E35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58628840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</w:p>
    <w:p w14:paraId="5711E6A6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</w:p>
    <w:p w14:paraId="64CA619E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430FD925" w14:textId="77777777" w:rsidR="009F5F1F" w:rsidRDefault="009F5F1F" w:rsidP="009F5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potpis odgovorne osobe   </w:t>
      </w:r>
      <w:r>
        <w:rPr>
          <w:rFonts w:ascii="Arial" w:hAnsi="Arial" w:cs="Arial"/>
          <w:sz w:val="22"/>
          <w:szCs w:val="22"/>
        </w:rPr>
        <w:tab/>
      </w:r>
    </w:p>
    <w:p w14:paraId="520A25C0" w14:textId="77777777" w:rsidR="009F5F1F" w:rsidRDefault="009F5F1F" w:rsidP="009F5F1F"/>
    <w:p w14:paraId="6A571143" w14:textId="77777777" w:rsidR="009F5F1F" w:rsidRDefault="009F5F1F" w:rsidP="009F5F1F"/>
    <w:p w14:paraId="293E215D" w14:textId="77777777" w:rsidR="009F5F1F" w:rsidRDefault="009F5F1F" w:rsidP="009F5F1F"/>
    <w:p w14:paraId="4F92C773" w14:textId="77777777" w:rsidR="009F5F1F" w:rsidRDefault="009F5F1F" w:rsidP="009F5F1F"/>
    <w:p w14:paraId="4CFA5860" w14:textId="77777777" w:rsidR="009F5F1F" w:rsidRDefault="009F5F1F" w:rsidP="009F5F1F"/>
    <w:p w14:paraId="3B1D2D4C" w14:textId="77777777" w:rsidR="00A2607B" w:rsidRDefault="00A2607B"/>
    <w:sectPr w:rsidR="00A2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ED9"/>
    <w:multiLevelType w:val="hybridMultilevel"/>
    <w:tmpl w:val="C9880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2B4"/>
    <w:multiLevelType w:val="hybridMultilevel"/>
    <w:tmpl w:val="B130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1B2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4EB5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F3178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984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9A9"/>
    <w:multiLevelType w:val="hybridMultilevel"/>
    <w:tmpl w:val="A3602288"/>
    <w:lvl w:ilvl="0" w:tplc="46D0FDC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B477B"/>
    <w:multiLevelType w:val="hybridMultilevel"/>
    <w:tmpl w:val="2F2866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21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557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7672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834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366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5036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9280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6719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3B"/>
    <w:rsid w:val="00491B3B"/>
    <w:rsid w:val="00591496"/>
    <w:rsid w:val="007A69C2"/>
    <w:rsid w:val="00972D14"/>
    <w:rsid w:val="00976D68"/>
    <w:rsid w:val="009F5F1F"/>
    <w:rsid w:val="00A221A7"/>
    <w:rsid w:val="00A2607B"/>
    <w:rsid w:val="00AD3950"/>
    <w:rsid w:val="00DE738E"/>
    <w:rsid w:val="00D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AF92"/>
  <w15:chartTrackingRefBased/>
  <w15:docId w15:val="{C835CD92-0E96-4127-996A-3B7888DD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F1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GK Info</cp:lastModifiedBy>
  <cp:revision>2</cp:revision>
  <dcterms:created xsi:type="dcterms:W3CDTF">2026-01-26T08:40:00Z</dcterms:created>
  <dcterms:modified xsi:type="dcterms:W3CDTF">2026-01-26T08:40:00Z</dcterms:modified>
</cp:coreProperties>
</file>